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t>В правление Товарищества собственников</w:t>
      </w:r>
    </w:p>
    <w:p w14:paraId="02000000">
      <w:pPr>
        <w:ind/>
        <w:jc w:val="right"/>
      </w:pPr>
      <w:r>
        <w:t>недвижимости (жилья) «Городок»</w:t>
      </w:r>
    </w:p>
    <w:p w14:paraId="03000000">
      <w:pPr>
        <w:ind/>
        <w:jc w:val="right"/>
      </w:pPr>
      <w:r>
        <w:t xml:space="preserve">от </w:t>
      </w:r>
      <w:r>
        <w:t>______________________________</w:t>
      </w:r>
    </w:p>
    <w:p w14:paraId="04000000">
      <w:pPr>
        <w:ind/>
        <w:jc w:val="right"/>
      </w:pPr>
      <w:r>
        <w:t>________________________________</w:t>
      </w:r>
    </w:p>
    <w:p w14:paraId="05000000">
      <w:pPr>
        <w:ind/>
        <w:jc w:val="right"/>
      </w:pPr>
      <w:r>
        <w:t>________________________________</w:t>
      </w:r>
    </w:p>
    <w:p w14:paraId="06000000">
      <w:pPr>
        <w:ind/>
        <w:jc w:val="right"/>
      </w:pPr>
      <w:r>
        <w:t>тел. ______________________________</w:t>
      </w:r>
    </w:p>
    <w:p w14:paraId="07000000"/>
    <w:p w14:paraId="08000000">
      <w:pPr>
        <w:ind/>
        <w:jc w:val="center"/>
      </w:pPr>
      <w:r>
        <w:t>Заявление</w:t>
      </w:r>
    </w:p>
    <w:p w14:paraId="09000000">
      <w:pPr>
        <w:ind/>
        <w:jc w:val="center"/>
      </w:pPr>
      <w:r>
        <w:t>о вступлении в товарищество собственников недвижимости</w:t>
      </w:r>
    </w:p>
    <w:p w14:paraId="0A000000"/>
    <w:p w14:paraId="0B000000">
      <w:r>
        <w:t xml:space="preserve">Я, ________________________________________________________________ </w:t>
      </w:r>
      <w:r>
        <w:t>собственник помещения № ____, расположенного по адресу: г.Волгоград, п. Горьковский, ул.___________________________ д._____, свидетельство о праве собственности на помещение / запись ЕГРН №__________________________________________________________________</w:t>
      </w:r>
    </w:p>
    <w:p w14:paraId="0C000000">
      <w:r>
        <w:t>от _____________________________г., прошу принять меня в члены Товарищества собственников недвижимости (жилья) «Городок».</w:t>
      </w:r>
    </w:p>
    <w:p w14:paraId="0D000000">
      <w:r>
        <w:t>Поскольку закон не предусматривает одобрения или согласования вступления в члены ТСН, то с момента получения настоящего заявления товариществом собственников недвижимости «Городок» считаю себя его полноправным членом.</w:t>
      </w:r>
    </w:p>
    <w:p w14:paraId="0E000000">
      <w:r>
        <w:t>Прошу внести сведения обо мне в реестр членов ТСН.</w:t>
      </w:r>
    </w:p>
    <w:p w14:paraId="0F000000"/>
    <w:p w14:paraId="10000000"/>
    <w:p w14:paraId="11000000">
      <w:r>
        <w:t>_____________________ / _________________________________________</w:t>
      </w:r>
    </w:p>
    <w:p w14:paraId="12000000">
      <w:pPr>
        <w:pStyle w:val="Style_1"/>
        <w:ind w:firstLine="0" w:left="709"/>
      </w:pPr>
      <w:r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(Ф.И.О)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2023-09-28T06:54:17Z</dcterms:modified>
</cp:coreProperties>
</file>